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988455233"/>
      <w:bookmarkEnd w:id="0"/>
      <w:bookmarkStart w:id="1" w:name="_988455626"/>
      <w:bookmarkEnd w:id="1"/>
      <w:bookmarkStart w:id="2" w:name="_1085810142"/>
      <w:bookmarkEnd w:id="2"/>
      <w:bookmarkStart w:id="3" w:name="_988455599"/>
      <w:bookmarkEnd w:id="3"/>
      <w:bookmarkStart w:id="4" w:name="_988455212"/>
      <w:bookmarkEnd w:id="4"/>
      <w:bookmarkStart w:id="5" w:name="_988456248"/>
      <w:bookmarkEnd w:id="5"/>
      <w:bookmarkStart w:id="6" w:name="_988455157"/>
      <w:bookmarkEnd w:id="6"/>
      <w:bookmarkStart w:id="7" w:name="_1085810014"/>
      <w:bookmarkEnd w:id="7"/>
      <w:bookmarkStart w:id="8" w:name="_988455526"/>
      <w:bookmarkEnd w:id="8"/>
      <w:bookmarkStart w:id="9" w:name="_988455575"/>
      <w:bookmarkEnd w:id="9"/>
      <w:bookmarkStart w:id="10" w:name="_1082439055"/>
      <w:bookmarkEnd w:id="10"/>
      <w:bookmarkStart w:id="11" w:name="_1082439050"/>
      <w:bookmarkEnd w:id="11"/>
      <w:bookmarkStart w:id="12" w:name="_988455645"/>
      <w:bookmarkEnd w:id="12"/>
      <w:bookmarkStart w:id="13" w:name="_988455673"/>
      <w:bookmarkEnd w:id="13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江苏省五四红旗团委（团支部）、江苏省优秀共青团员、江苏省优秀共青团干部评选表彰申报材料填写工作指引</w:t>
      </w:r>
    </w:p>
    <w:p w14:paraId="3EC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/>
        </w:rPr>
      </w:pPr>
    </w:p>
    <w:p w14:paraId="5372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申报材料清单</w:t>
      </w:r>
    </w:p>
    <w:p w14:paraId="25097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五四红旗团委”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申报材料清单</w:t>
      </w:r>
    </w:p>
    <w:p w14:paraId="1FC73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1. 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五四红旗团委”申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Word格式（1份），纸质版（2份，双面打印，加盖公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25210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6E173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团委最近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次换届证明材料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如上级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团组织盖章的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批复等）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508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），应包括符合《江苏省五四红旗团委（团支部）、江苏省优秀共青团员、江苏省优秀共青团干部评选表彰工作办法》（2022年3月7日印发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，以下简称《通知》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428E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能够客观真实反映申报组织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情况或业绩的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集体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照片3</w:t>
      </w:r>
      <w:r>
        <w:rPr>
          <w:rFonts w:ascii="Times New Roman" w:hAnsi="Times New Roman" w:eastAsia="方正仿宋简体"/>
          <w:sz w:val="32"/>
          <w:szCs w:val="32"/>
          <w:highlight w:val="none"/>
          <w:lang w:bidi="ar"/>
        </w:rPr>
        <w:t>-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5张（仅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提供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电子版，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JPG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格式文件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大于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300KB、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小于5M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，照片用文字说明命名，如“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X年X月开展XX活动/工作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。</w:t>
      </w:r>
    </w:p>
    <w:p w14:paraId="010F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由市级团委统一出具并盖章的材料：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公示无异议证明（PDF格式1份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，由市级团委统一公示后出具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五四红旗团委”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建议表彰对象汇总表（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6877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五四红旗团支部”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材料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清单</w:t>
      </w:r>
    </w:p>
    <w:p w14:paraId="7FBA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五四红旗团支部”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Word格式（1份），纸质版（2份，双面打印，加盖公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49A4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5F35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团支部最近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次换届证明材料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如上级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团组织盖章的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批复等）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F3D8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34BE0C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能够客观真实反映申报组织情况或业绩的集体照片3-5张（仅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提供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电子版，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JPG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格式文件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大于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00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KB、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小于5M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，照片用文字说明命名，如“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X年X月开展XX活动/工作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bidi="ar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。</w:t>
      </w:r>
    </w:p>
    <w:p w14:paraId="475C0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由市级团委统一出具并盖章的材料：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公示无异议证明（PDF格式1份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，由市级团委统一公示后出具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五四红旗团支部”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建议表彰对象汇总表（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564AB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优秀共青团员”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材料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清单</w:t>
      </w:r>
    </w:p>
    <w:p w14:paraId="1555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. 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优秀共青团员”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Word格式（1份），纸质版（2份，双面打印，加盖公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443C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1BE2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69B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本人近期白底彩色标准照1张和能够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真实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体现本人工作场景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或个人业绩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的照片3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val="en-US" w:eastAsia="zh-CN" w:bidi="ar"/>
        </w:rPr>
        <w:t>-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5张（电子版，JPG格式文件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大于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00KB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小于5M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，照片用文字说明命名，如“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val="en-US" w:eastAsia="zh-CN" w:bidi="ar"/>
        </w:rPr>
        <w:t>X年X月开展XX活动/工作</w:t>
      </w:r>
      <w:r>
        <w:rPr>
          <w:rFonts w:hint="eastAsia" w:ascii="Times New Roman" w:hAnsi="Times New Roman" w:eastAsia="方正仿宋简体"/>
          <w:sz w:val="32"/>
          <w:szCs w:val="32"/>
          <w:highlight w:val="none"/>
          <w:lang w:eastAsia="zh-CN" w:bidi="ar"/>
        </w:rPr>
        <w:t>”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）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eastAsia="zh-CN" w:bidi="ar"/>
        </w:rPr>
        <w:t>。</w:t>
      </w:r>
    </w:p>
    <w:p w14:paraId="75E8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由市级团委统一出具并盖章的材料：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公示无异议证明（PDF格式1份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，由市级团委统一公示后出具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优秀共青团员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”申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报名单排序汇总表（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Excel格式1份，纸质版2份，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A3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单面打印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申报情况汇总表（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表3-6，Excel格式1份，PDF格式1份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6264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“江苏省优秀共青团干部”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申报材料清单</w:t>
      </w:r>
    </w:p>
    <w:p w14:paraId="3ACC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1. 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优秀共青团干部”申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Word格式（1份），纸质版（2份，双面打印，加盖公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）。</w:t>
      </w:r>
    </w:p>
    <w:p w14:paraId="4D09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申报事迹材料（以第三人称记述，2000字以内）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Word格式（1份），PDF格式（1份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，加盖单位公章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）。</w:t>
      </w:r>
    </w:p>
    <w:p w14:paraId="43D55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从事团的工作年限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证明材料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PDF格式（1份），如任职文件或上级团组织的证明，加盖上级团组织公章。</w:t>
      </w:r>
    </w:p>
    <w:p w14:paraId="792F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所获荣誉情况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PDF格式（1份），只需扫描申报表和汇总表中所填荣誉（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，所获荣誉情况以条目式列出，单独一页+支撑材料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），应包括符合《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通知</w:t>
      </w:r>
      <w:bookmarkStart w:id="14" w:name="_GoBack"/>
      <w:bookmarkEnd w:id="1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》中“参评资格”部分所规定的支撑荣誉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29CE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 本人近期白底彩色标准照1张和能够真实体现本人工作场景或个人业绩的照片3-5张（仅提供电子版，JPG格式文件，大于300KB小于5M，照片用文字说明命名，如“X年X月开展XX活动/工作”）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52E7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由市级团委统一出具并盖章的材料：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公示无异议证明（PDF格式1份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，由市级团委统一公示后出具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；“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江苏省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优秀共青团干部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eastAsia="zh-CN"/>
        </w:rPr>
        <w:t>”申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报名单排序汇总表（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Excel格式1份，纸质版2份，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A3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单面打印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建议表彰对象汇总表（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Excel格式1份，PDF格式1份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77B5DA23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楷体简体" w:cs="方正楷体简体"/>
          <w:b w:val="0"/>
          <w:bCs/>
          <w:highlight w:val="none"/>
        </w:rPr>
      </w:pPr>
      <w:r>
        <w:rPr>
          <w:rFonts w:hint="eastAsia" w:ascii="Times New Roman" w:hAnsi="方正楷体简体" w:eastAsia="方正楷体简体" w:cs="方正楷体简体"/>
          <w:b w:val="0"/>
          <w:bCs/>
          <w:highlight w:val="none"/>
        </w:rPr>
        <w:t>（</w:t>
      </w:r>
      <w:r>
        <w:rPr>
          <w:rFonts w:hint="eastAsia" w:ascii="Times New Roman" w:hAnsi="方正楷体简体" w:eastAsia="方正楷体简体" w:cs="方正楷体简体"/>
          <w:b w:val="0"/>
          <w:bCs/>
          <w:highlight w:val="none"/>
          <w:lang w:val="en-US" w:eastAsia="zh-CN"/>
        </w:rPr>
        <w:t>五</w:t>
      </w:r>
      <w:r>
        <w:rPr>
          <w:rFonts w:hint="eastAsia" w:ascii="Times New Roman" w:hAnsi="方正楷体简体" w:eastAsia="方正楷体简体" w:cs="方正楷体简体"/>
          <w:b w:val="0"/>
          <w:bCs/>
          <w:highlight w:val="none"/>
        </w:rPr>
        <w:t>）追授申报材料清单</w:t>
      </w:r>
    </w:p>
    <w:p w14:paraId="46549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推荐追授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 w:bidi="ar"/>
        </w:rPr>
        <w:t>省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优秀共青团员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方正仿宋简体" w:cs="方正仿宋简体"/>
          <w:sz w:val="32"/>
          <w:szCs w:val="32"/>
          <w:highlight w:val="none"/>
          <w:lang w:val="en-US" w:eastAsia="zh-CN" w:bidi="ar"/>
        </w:rPr>
        <w:t>省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优秀共青团干部的，只提供其基本情况（姓名、性别、民族、出生年月、入团入党时间、生前工作单位及职务等）和申报事迹材料（</w:t>
      </w:r>
      <w:r>
        <w:rPr>
          <w:rFonts w:ascii="Times New Roman" w:hAnsi="Times New Roman" w:eastAsia="方正仿宋简体"/>
          <w:sz w:val="32"/>
          <w:szCs w:val="32"/>
          <w:highlight w:val="none"/>
          <w:lang w:bidi="ar"/>
        </w:rPr>
        <w:t>2000</w:t>
      </w:r>
      <w:r>
        <w:rPr>
          <w:rFonts w:hint="eastAsia" w:ascii="Times New Roman" w:hAnsi="方正仿宋简体" w:eastAsia="方正仿宋简体" w:cs="方正仿宋简体"/>
          <w:sz w:val="32"/>
          <w:szCs w:val="32"/>
          <w:highlight w:val="none"/>
          <w:lang w:bidi="ar"/>
        </w:rPr>
        <w:t>字以内，加盖单位公章）。</w:t>
      </w:r>
    </w:p>
    <w:p w14:paraId="69B44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4" w:firstLineChars="1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以上所有申报材料均须提供电子版。仅申报表、建议表彰对象汇总表（A3版）须提供纸质版，其中申报表双面打印、建议表彰对象汇总表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单面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打印，均1式2份。其他材料无需纸质件。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</w:t>
      </w:r>
    </w:p>
    <w:p w14:paraId="0FEA1FFA">
      <w:pP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br w:type="page"/>
      </w:r>
    </w:p>
    <w:p w14:paraId="620A046F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  <w:t>表格填写要求</w:t>
      </w:r>
    </w:p>
    <w:p w14:paraId="7823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0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 w:val="30"/>
          <w:szCs w:val="30"/>
          <w:highlight w:val="none"/>
          <w:u w:val="none"/>
          <w:lang w:val="en-US" w:eastAsia="zh-CN"/>
        </w:rPr>
      </w:pPr>
    </w:p>
    <w:p w14:paraId="10D0A7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文字填写全部用方正仿宋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GBK，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数字用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Times New Roman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1C96F1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字号为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号字。</w:t>
      </w:r>
    </w:p>
    <w:p w14:paraId="53D61B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认真阅读填表说明，按照填表说明要求填写。</w:t>
      </w:r>
    </w:p>
    <w:p w14:paraId="5A2AC3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事迹材料示例（如下图）</w:t>
      </w:r>
    </w:p>
    <w:p w14:paraId="4F4B4669">
      <w:pPr>
        <w:spacing w:line="520" w:lineRule="exact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3992F095">
      <w:r>
        <w:drawing>
          <wp:inline distT="0" distB="0" distL="114300" distR="114300">
            <wp:extent cx="4345940" cy="4916170"/>
            <wp:effectExtent l="0" t="0" r="165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5940" cy="49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3E727">
      <w:pPr>
        <w:spacing w:line="52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DD126BC">
      <w:pPr>
        <w:spacing w:line="520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30DEF672">
      <w:pPr>
        <w:widowControl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</w:rPr>
        <w:t>优秀共青团员申报表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57"/>
        <w:gridCol w:w="130"/>
        <w:gridCol w:w="1143"/>
        <w:gridCol w:w="133"/>
        <w:gridCol w:w="1060"/>
        <w:gridCol w:w="214"/>
        <w:gridCol w:w="303"/>
        <w:gridCol w:w="629"/>
        <w:gridCol w:w="493"/>
        <w:gridCol w:w="255"/>
        <w:gridCol w:w="398"/>
        <w:gridCol w:w="1202"/>
      </w:tblGrid>
      <w:tr w14:paraId="75A9A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5B765E7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78"/>
                <w:kern w:val="0"/>
                <w:szCs w:val="21"/>
                <w:highlight w:val="none"/>
                <w:u w:val="none"/>
                <w:fitText w:val="840" w:id="862854081"/>
              </w:rPr>
              <w:t xml:space="preserve">姓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1"/>
                <w:kern w:val="0"/>
                <w:szCs w:val="21"/>
                <w:highlight w:val="none"/>
                <w:u w:val="none"/>
                <w:fitText w:val="840" w:id="862854081"/>
              </w:rPr>
              <w:t>名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50074F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47F54AC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168787418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168787418"/>
              </w:rPr>
              <w:t>别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37D476DE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6CB6FE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823816883"/>
              </w:rPr>
              <w:t>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823816883"/>
              </w:rPr>
              <w:t>族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564CEA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X族</w:t>
            </w:r>
          </w:p>
        </w:tc>
      </w:tr>
      <w:tr w14:paraId="752C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EF7AF79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1E34FC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35D59D7B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60077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共青团员</w:t>
            </w:r>
          </w:p>
          <w:p w14:paraId="533B0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（保留团籍的党员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不予参评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9464F07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354250891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354250891"/>
              </w:rPr>
              <w:t>历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D517BF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硕士研究生</w:t>
            </w:r>
          </w:p>
        </w:tc>
      </w:tr>
      <w:tr w14:paraId="758F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13D85039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入团时间</w:t>
            </w:r>
          </w:p>
        </w:tc>
        <w:tc>
          <w:tcPr>
            <w:tcW w:w="1687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E06655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3" w:type="dxa"/>
            <w:noWrap w:val="0"/>
            <w:tcMar>
              <w:top w:w="57" w:type="dxa"/>
              <w:bottom w:w="57" w:type="dxa"/>
            </w:tcMar>
            <w:vAlign w:val="center"/>
          </w:tcPr>
          <w:p w14:paraId="22777E2F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所属类别</w:t>
            </w:r>
          </w:p>
        </w:tc>
        <w:tc>
          <w:tcPr>
            <w:tcW w:w="1710" w:type="dxa"/>
            <w:gridSpan w:val="4"/>
            <w:shd w:val="clear" w:color="auto" w:fill="auto"/>
            <w:noWrap w:val="0"/>
            <w:tcMar>
              <w:top w:w="57" w:type="dxa"/>
              <w:bottom w:w="57" w:type="dxa"/>
            </w:tcMar>
            <w:vAlign w:val="center"/>
          </w:tcPr>
          <w:p w14:paraId="1132F592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B347645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600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B6C821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</w:tr>
      <w:tr w14:paraId="3BCB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68C148B4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（学习）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单位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588C7AA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1F8CA90C">
            <w:pPr>
              <w:keepLines/>
              <w:widowControl w:val="0"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365311329"/>
                <w:lang w:eastAsia="zh-CN"/>
              </w:rPr>
              <w:t>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365311329"/>
                <w:lang w:eastAsia="zh-CN"/>
              </w:rPr>
              <w:t>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116EF7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XX</w:t>
            </w:r>
          </w:p>
        </w:tc>
      </w:tr>
      <w:tr w14:paraId="5A72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38" w:type="dxa"/>
            <w:noWrap w:val="0"/>
            <w:vAlign w:val="center"/>
          </w:tcPr>
          <w:p w14:paraId="2D417EE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4540" w:type="dxa"/>
            <w:gridSpan w:val="7"/>
            <w:noWrap w:val="0"/>
            <w:vAlign w:val="center"/>
          </w:tcPr>
          <w:p w14:paraId="0E3907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110106199807012222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2A7FBAB4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发展团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员</w:t>
            </w:r>
          </w:p>
          <w:p w14:paraId="01CEE1C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630"/>
                <w:kern w:val="0"/>
                <w:szCs w:val="21"/>
                <w:highlight w:val="none"/>
                <w:u w:val="none"/>
                <w:fitText w:val="840" w:id="2128450461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编号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3151EB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2017年1月1日以后入团的，需要填写发展团员编号</w:t>
            </w:r>
          </w:p>
        </w:tc>
      </w:tr>
      <w:tr w14:paraId="59A80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5" w:type="dxa"/>
            <w:gridSpan w:val="2"/>
            <w:vMerge w:val="restart"/>
            <w:noWrap w:val="0"/>
            <w:vAlign w:val="center"/>
          </w:tcPr>
          <w:p w14:paraId="0D743115">
            <w:pPr>
              <w:keepLines/>
              <w:widowControl w:val="0"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strike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近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五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年教育评议结果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 w14:paraId="3F2A563C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246C5F2A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22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A1E69A8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年度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D297E23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年度</w:t>
            </w:r>
          </w:p>
        </w:tc>
        <w:tc>
          <w:tcPr>
            <w:tcW w:w="1202" w:type="dxa"/>
            <w:noWrap w:val="0"/>
            <w:vAlign w:val="center"/>
          </w:tcPr>
          <w:p w14:paraId="15B3DD01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度</w:t>
            </w:r>
          </w:p>
        </w:tc>
      </w:tr>
      <w:tr w14:paraId="1A1E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795" w:type="dxa"/>
            <w:gridSpan w:val="2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 w14:paraId="0BAA0041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27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57A4C23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93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E8FA24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0497886E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146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6AE681E1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202" w:type="dxa"/>
            <w:noWrap w:val="0"/>
            <w:tcMar>
              <w:top w:w="57" w:type="dxa"/>
              <w:bottom w:w="57" w:type="dxa"/>
            </w:tcMar>
            <w:vAlign w:val="center"/>
          </w:tcPr>
          <w:p w14:paraId="29D23A26">
            <w:pPr>
              <w:keepLines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</w:p>
        </w:tc>
      </w:tr>
      <w:tr w14:paraId="4911B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755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 w14:paraId="068236A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24"/>
                <w:kern w:val="1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家庭主要成员</w:t>
            </w:r>
          </w:p>
        </w:tc>
      </w:tr>
      <w:tr w14:paraId="34F4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22CD77AE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姓名</w:t>
            </w:r>
          </w:p>
        </w:tc>
        <w:tc>
          <w:tcPr>
            <w:tcW w:w="1557" w:type="dxa"/>
            <w:noWrap w:val="0"/>
            <w:vAlign w:val="center"/>
          </w:tcPr>
          <w:p w14:paraId="19B43318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与本人关系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66658510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7EAD063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职务</w:t>
            </w:r>
          </w:p>
        </w:tc>
      </w:tr>
      <w:tr w14:paraId="7367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7E3F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 w14:paraId="2D383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父子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7791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6D820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</w:tr>
      <w:tr w14:paraId="61B5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vAlign w:val="center"/>
          </w:tcPr>
          <w:p w14:paraId="4EB3790F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557" w:type="dxa"/>
            <w:noWrap w:val="0"/>
            <w:vAlign w:val="center"/>
          </w:tcPr>
          <w:p w14:paraId="4E84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母子</w:t>
            </w:r>
          </w:p>
        </w:tc>
        <w:tc>
          <w:tcPr>
            <w:tcW w:w="4105" w:type="dxa"/>
            <w:gridSpan w:val="8"/>
            <w:noWrap w:val="0"/>
            <w:vAlign w:val="center"/>
          </w:tcPr>
          <w:p w14:paraId="151F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C14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</w:t>
            </w:r>
          </w:p>
        </w:tc>
      </w:tr>
      <w:tr w14:paraId="022AC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9D1A1C5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     历</w:t>
            </w:r>
          </w:p>
          <w:p w14:paraId="095E6BE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6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学习和工作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490C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466C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3DF6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633A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6E00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4BE3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1654E405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或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级荣誉情况</w:t>
            </w:r>
          </w:p>
          <w:p w14:paraId="6EDAA015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近五年获得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级</w:t>
            </w:r>
          </w:p>
        </w:tc>
        <w:tc>
          <w:tcPr>
            <w:tcW w:w="7517" w:type="dxa"/>
            <w:gridSpan w:val="12"/>
            <w:noWrap w:val="0"/>
            <w:vAlign w:val="top"/>
          </w:tcPr>
          <w:p w14:paraId="2778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项。）</w:t>
            </w:r>
          </w:p>
          <w:p w14:paraId="63985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66A9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628E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27E8E3E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要 事 迹</w:t>
            </w:r>
          </w:p>
        </w:tc>
        <w:tc>
          <w:tcPr>
            <w:tcW w:w="7517" w:type="dxa"/>
            <w:gridSpan w:val="12"/>
            <w:noWrap w:val="0"/>
            <w:tcMar>
              <w:top w:w="57" w:type="dxa"/>
              <w:bottom w:w="57" w:type="dxa"/>
            </w:tcMar>
            <w:vAlign w:val="top"/>
          </w:tcPr>
          <w:p w14:paraId="58ED3BFD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。）</w:t>
            </w:r>
          </w:p>
        </w:tc>
      </w:tr>
      <w:tr w14:paraId="4512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626570F0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团组织意见</w:t>
            </w:r>
          </w:p>
          <w:p w14:paraId="62FD1FE6">
            <w:pPr>
              <w:keepLines/>
              <w:snapToGrid w:val="0"/>
              <w:ind w:left="28" w:lef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D14D5A0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1A826C3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8F274CD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6D0ECF8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46544F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5236D08C">
            <w:pPr>
              <w:keepLines/>
              <w:snapToGrid w:val="0"/>
              <w:ind w:lef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纪检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察机关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4A4C369A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3280" w:type="dxa"/>
            <w:gridSpan w:val="6"/>
            <w:noWrap w:val="0"/>
            <w:tcMar>
              <w:top w:w="57" w:type="dxa"/>
              <w:bottom w:w="57" w:type="dxa"/>
            </w:tcMar>
            <w:vAlign w:val="top"/>
          </w:tcPr>
          <w:p w14:paraId="29DAC0C6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EBFDA37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0125791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B300949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12F18F7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71E6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7585A70A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党组织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4CBD8C57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top"/>
          </w:tcPr>
          <w:p w14:paraId="65063BD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2B51DF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F0F94FF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C2E2FA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FD0139A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04B4C6F6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743B005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59EB7CC5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00D90903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737B1235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2BD3DB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D33297E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（市直属组织团员不填）</w:t>
            </w:r>
          </w:p>
          <w:p w14:paraId="0BDD97BA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1B1C6E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FAB2427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4886F7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4BC6B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atLeast"/>
        </w:trPr>
        <w:tc>
          <w:tcPr>
            <w:tcW w:w="1238" w:type="dxa"/>
            <w:noWrap w:val="0"/>
            <w:tcMar>
              <w:top w:w="57" w:type="dxa"/>
              <w:bottom w:w="57" w:type="dxa"/>
            </w:tcMar>
            <w:textDirection w:val="tbRlV"/>
            <w:vAlign w:val="center"/>
          </w:tcPr>
          <w:p w14:paraId="22BEFAB0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2755E4B3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963" w:type="dxa"/>
            <w:gridSpan w:val="4"/>
            <w:noWrap w:val="0"/>
            <w:tcMar>
              <w:top w:w="57" w:type="dxa"/>
              <w:bottom w:w="57" w:type="dxa"/>
            </w:tcMar>
            <w:vAlign w:val="center"/>
          </w:tcPr>
          <w:p w14:paraId="089EAA2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6EC2F52">
            <w:pPr>
              <w:keepLines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3FB9014">
            <w:pPr>
              <w:spacing w:line="20" w:lineRule="atLeas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（省直属组织团员不填）</w:t>
            </w:r>
          </w:p>
          <w:p w14:paraId="3627B07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A12B25F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CA2D422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 w14:paraId="04043FD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4" w:type="dxa"/>
            <w:gridSpan w:val="2"/>
            <w:noWrap w:val="0"/>
            <w:textDirection w:val="tbRlV"/>
            <w:vAlign w:val="center"/>
          </w:tcPr>
          <w:p w14:paraId="2813F836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7874341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280" w:type="dxa"/>
            <w:gridSpan w:val="6"/>
            <w:noWrap w:val="0"/>
            <w:vAlign w:val="center"/>
          </w:tcPr>
          <w:p w14:paraId="6F67A224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D34C5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E09BF2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747C97E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2FF0D2F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4A920E1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64B4A726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</w:t>
            </w:r>
          </w:p>
        </w:tc>
      </w:tr>
    </w:tbl>
    <w:p w14:paraId="47F2A013">
      <w:pPr>
        <w:widowControl/>
        <w:adjustRightInd w:val="0"/>
        <w:snapToGrid w:val="0"/>
        <w:spacing w:line="320" w:lineRule="exact"/>
        <w:jc w:val="left"/>
        <w:rPr>
          <w:rFonts w:hint="eastAsia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  <w:highlight w:val="none"/>
          <w:u w:val="none"/>
        </w:rPr>
        <w:br w:type="page"/>
      </w:r>
    </w:p>
    <w:p w14:paraId="1759670C">
      <w:pPr>
        <w:widowControl/>
        <w:jc w:val="center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江苏省优秀共青团干部申报表</w:t>
      </w:r>
    </w:p>
    <w:tbl>
      <w:tblPr>
        <w:tblStyle w:val="11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25"/>
        <w:gridCol w:w="1231"/>
        <w:gridCol w:w="300"/>
        <w:gridCol w:w="73"/>
        <w:gridCol w:w="1631"/>
        <w:gridCol w:w="1167"/>
      </w:tblGrid>
      <w:tr w14:paraId="516B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268A8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78"/>
                <w:kern w:val="0"/>
                <w:szCs w:val="21"/>
                <w:highlight w:val="none"/>
                <w:u w:val="none"/>
                <w:fitText w:val="840" w:id="405420885"/>
              </w:rPr>
              <w:t xml:space="preserve">姓 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1"/>
                <w:kern w:val="0"/>
                <w:szCs w:val="21"/>
                <w:highlight w:val="none"/>
                <w:u w:val="none"/>
                <w:fitText w:val="840" w:id="405420885"/>
              </w:rPr>
              <w:t>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911F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张××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277D3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302668469"/>
              </w:rPr>
              <w:t>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302668469"/>
              </w:rPr>
              <w:t>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1CC98E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男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A27B31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447821328"/>
              </w:rPr>
              <w:t>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447821328"/>
              </w:rPr>
              <w:t>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AA387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X族</w:t>
            </w:r>
          </w:p>
        </w:tc>
      </w:tr>
      <w:tr w14:paraId="1EBC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EAAC2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C9F89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A88C8D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67B6A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7DB538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10"/>
                <w:kern w:val="0"/>
                <w:szCs w:val="21"/>
                <w:highlight w:val="none"/>
                <w:u w:val="none"/>
                <w:fitText w:val="840" w:id="1801785890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BE64A5"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本科</w:t>
            </w:r>
          </w:p>
        </w:tc>
      </w:tr>
      <w:tr w14:paraId="59AC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8481AB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0D066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E7D1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35"/>
                <w:kern w:val="0"/>
                <w:szCs w:val="21"/>
                <w:highlight w:val="none"/>
                <w:u w:val="none"/>
                <w:fitText w:val="840" w:id="1801785890"/>
              </w:rPr>
              <w:t xml:space="preserve">职  </w:t>
            </w:r>
            <w:r>
              <w:rPr>
                <w:rFonts w:hint="default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A9E0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XX</w:t>
            </w:r>
          </w:p>
        </w:tc>
      </w:tr>
      <w:tr w14:paraId="0BE4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6B9A84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团干部类型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FB16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 xml:space="preserve">专职干部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>挂职干部</w:t>
            </w:r>
          </w:p>
          <w:p w14:paraId="27EE9067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 xml:space="preserve">兼职干部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highlight w:val="none"/>
                <w:u w:val="none"/>
              </w:rPr>
              <w:t>其他团的工作力量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BD4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35"/>
                <w:kern w:val="0"/>
                <w:szCs w:val="21"/>
                <w:highlight w:val="none"/>
                <w:u w:val="none"/>
                <w:fitText w:val="840" w:id="1801785890"/>
              </w:rPr>
              <w:t xml:space="preserve">职  </w:t>
            </w:r>
            <w:r>
              <w:rPr>
                <w:rFonts w:hint="default" w:ascii="方正楷体_GBK" w:hAnsi="方正楷体_GBK" w:eastAsia="方正楷体_GBK" w:cs="方正楷体_GBK"/>
                <w:color w:val="auto"/>
                <w:spacing w:val="0"/>
                <w:kern w:val="0"/>
                <w:szCs w:val="21"/>
                <w:highlight w:val="none"/>
                <w:u w:val="none"/>
                <w:fitText w:val="840" w:id="1801785890"/>
              </w:rPr>
              <w:t>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8ED82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val="en-US" w:eastAsia="zh-CN"/>
              </w:rPr>
              <w:t>处级/处级以下/其他</w:t>
            </w:r>
          </w:p>
        </w:tc>
      </w:tr>
      <w:tr w14:paraId="6493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D77B8C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身份证号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5F8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2497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7FC5">
            <w:pPr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6B03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D981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担任团干部年限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D9E5">
            <w:pPr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B53A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B8F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631C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E23E5D1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     历</w:t>
            </w:r>
          </w:p>
          <w:p w14:paraId="3F52A9A2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学习和工作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2C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（从小学填起，包括出国留学、进修等经历，注意时间需连贯）</w:t>
            </w:r>
          </w:p>
          <w:p w14:paraId="756A9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在××小学上学    担任×××</w:t>
            </w:r>
          </w:p>
          <w:p w14:paraId="3E17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在××中学上学    担任×××</w:t>
            </w:r>
          </w:p>
          <w:p w14:paraId="794A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在××大学上学    担任×××</w:t>
            </w:r>
          </w:p>
          <w:p w14:paraId="556CC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</w:tc>
      </w:tr>
      <w:tr w14:paraId="6A11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B04F526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经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 xml:space="preserve">      历</w:t>
            </w:r>
          </w:p>
          <w:p w14:paraId="552D2C4C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18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 xml:space="preserve"> 从事团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工作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4B7A31">
            <w:pPr>
              <w:spacing w:line="20" w:lineRule="atLeas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44C10355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×年×月—×年×月  在××单位工作    担任×××</w:t>
            </w:r>
          </w:p>
          <w:p w14:paraId="663149D6">
            <w:pPr>
              <w:snapToGrid w:val="0"/>
              <w:jc w:val="left"/>
              <w:rPr>
                <w:rFonts w:ascii="Times New Roman" w:hAnsi="Times New Roman" w:eastAsia="方正楷体简体"/>
                <w:color w:val="000000"/>
                <w:szCs w:val="21"/>
              </w:rPr>
            </w:pPr>
          </w:p>
          <w:p w14:paraId="7B094E43">
            <w:pPr>
              <w:snapToGrid w:val="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63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D6AEE12">
            <w:pPr>
              <w:keepLines/>
              <w:spacing w:line="240" w:lineRule="exact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或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级荣誉情况</w:t>
            </w:r>
          </w:p>
          <w:p w14:paraId="44F9314A">
            <w:pPr>
              <w:keepLines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近五年获得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级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696E9D">
            <w:pPr>
              <w:spacing w:line="20" w:lineRule="atLeas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。）</w:t>
            </w:r>
          </w:p>
          <w:p w14:paraId="724BB2FD">
            <w:pPr>
              <w:spacing w:line="240" w:lineRule="exact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0EC2BA7B">
            <w:pPr>
              <w:snapToGrid/>
              <w:spacing w:line="20" w:lineRule="atLeast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8FB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DC000DA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7ECFBB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。）</w:t>
            </w:r>
          </w:p>
        </w:tc>
      </w:tr>
      <w:tr w14:paraId="1E3B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095487B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团组织意见</w:t>
            </w:r>
          </w:p>
          <w:p w14:paraId="5E85E689">
            <w:pPr>
              <w:keepLines/>
              <w:snapToGrid w:val="0"/>
              <w:ind w:left="28" w:leftChars="0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40"/>
                <w:kern w:val="1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C95193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66AD4141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346CB65C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6B4943FE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01D8767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80BA4D8">
            <w:pPr>
              <w:keepLines/>
              <w:snapToGrid w:val="0"/>
              <w:ind w:lef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纪检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监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察机关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53A1BF75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 w14:paraId="6817422F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180D6B5B">
            <w:pPr>
              <w:keepLines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3A92484F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EEDDA46">
            <w:pPr>
              <w:keepLines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7A396E88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4FC4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7E61F8E">
            <w:pPr>
              <w:keepLines/>
              <w:snapToGrid w:val="0"/>
              <w:ind w:left="113" w:leftChars="0" w:right="113" w:rightChars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党组织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意见</w:t>
            </w:r>
          </w:p>
          <w:p w14:paraId="29692C7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40"/>
                <w:kern w:val="10"/>
                <w:szCs w:val="21"/>
                <w:highlight w:val="none"/>
                <w:u w:val="none"/>
              </w:rPr>
              <w:t>所在单位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 w14:paraId="7D76FA74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CE96E8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EF25B71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6EA1B9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E43662C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076C6FC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25D30FE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F4D2CDB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31468F24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E72442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CEF5473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7868DF9">
            <w:pPr>
              <w:spacing w:line="20" w:lineRule="atLeast"/>
              <w:ind w:firstLine="42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（市直属组织团员不填）</w:t>
            </w:r>
          </w:p>
          <w:p w14:paraId="78D82FC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C6C4C95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953FAF9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0025E2A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</w:tr>
      <w:tr w14:paraId="2E44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0579C54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26638F69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2E3D06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3CF45FF">
            <w:pPr>
              <w:keepLines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B51B8BA">
            <w:pPr>
              <w:spacing w:line="20" w:lineRule="atLeast"/>
              <w:ind w:firstLine="420" w:firstLineChars="200"/>
              <w:jc w:val="left"/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</w:rPr>
              <w:t>（省直属组织团员不填）</w:t>
            </w:r>
          </w:p>
          <w:p w14:paraId="79337311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85942C0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51A363D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（盖  章）</w:t>
            </w:r>
          </w:p>
          <w:p w14:paraId="0F87E85B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85A776">
            <w:pPr>
              <w:keepLines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6F0021DA">
            <w:pPr>
              <w:keepLines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B767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0F15788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5A37E4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DA30D6D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E3B3A71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25951422">
            <w:pPr>
              <w:keepLines/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45E56F29">
            <w:pPr>
              <w:keepLines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</w:t>
            </w:r>
          </w:p>
        </w:tc>
      </w:tr>
    </w:tbl>
    <w:p w14:paraId="6D11A724">
      <w:pPr>
        <w:spacing w:after="156" w:afterLines="50" w:line="520" w:lineRule="exact"/>
        <w:jc w:val="center"/>
        <w:outlineLvl w:val="0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24"/>
          <w:highlight w:val="none"/>
          <w:u w:val="none"/>
          <w:lang w:val="en-US" w:eastAsia="zh-CN"/>
        </w:rPr>
        <w:br w:type="page"/>
      </w: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江苏省五四红旗团委申报表</w:t>
      </w:r>
    </w:p>
    <w:tbl>
      <w:tblPr>
        <w:tblStyle w:val="11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28"/>
        <w:gridCol w:w="626"/>
        <w:gridCol w:w="1596"/>
        <w:gridCol w:w="962"/>
        <w:gridCol w:w="1020"/>
        <w:gridCol w:w="1027"/>
        <w:gridCol w:w="1146"/>
        <w:gridCol w:w="1604"/>
        <w:gridCol w:w="35"/>
      </w:tblGrid>
      <w:tr w14:paraId="0CCE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05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C90D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团（工）委全称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B4C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13AA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DEE9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00000000</w:t>
            </w:r>
          </w:p>
        </w:tc>
      </w:tr>
      <w:tr w14:paraId="4A39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D6B8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FA9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F336">
            <w:pPr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最近一次</w:t>
            </w:r>
          </w:p>
          <w:p w14:paraId="6CB6E6AE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49A6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F517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94AC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127A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E9B926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本级是否已录入</w:t>
            </w:r>
          </w:p>
          <w:p w14:paraId="444E3EF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“智慧团建”系统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4A1666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D8027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团（总）支部数量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9F91C8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×个</w:t>
            </w:r>
          </w:p>
        </w:tc>
      </w:tr>
      <w:tr w14:paraId="58D6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A881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工</w:t>
            </w:r>
          </w:p>
          <w:p w14:paraId="355AD495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3D21561E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作</w:t>
            </w:r>
          </w:p>
          <w:p w14:paraId="3BC7AA9A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47E5A19F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情</w:t>
            </w:r>
          </w:p>
          <w:p w14:paraId="2C6B1F8C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  <w:p w14:paraId="59BDD37E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况</w:t>
            </w:r>
          </w:p>
          <w:p w14:paraId="02DA1E7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DE9C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现有团员总数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A12AB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30ED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EED3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</w:tr>
      <w:tr w14:paraId="7833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048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4DF9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年应收团费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021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×元（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E834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285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×元（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</w:tr>
      <w:tr w14:paraId="7E952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900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C26F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eastAsia="zh-Hans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年</w:t>
            </w:r>
          </w:p>
          <w:p w14:paraId="210166E3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AAED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推荐优秀团员</w:t>
            </w:r>
          </w:p>
          <w:p w14:paraId="44006845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作入党积极分子人数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983F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688A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其中：被党组织确定为</w:t>
            </w:r>
          </w:p>
          <w:p w14:paraId="60C6DAF4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入党积极分子数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EB5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</w:tr>
      <w:tr w14:paraId="5F1D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CDAD">
            <w:pPr>
              <w:adjustRightInd w:val="0"/>
              <w:snapToGrid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BCB22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22695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推荐优秀团员</w:t>
            </w:r>
          </w:p>
          <w:p w14:paraId="46048566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作党的发展对象人数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69A6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22B2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其中：被党组织确定为</w:t>
            </w:r>
          </w:p>
          <w:p w14:paraId="04FA7934">
            <w:pPr>
              <w:adjustRightInd w:val="0"/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6F82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×人</w:t>
            </w:r>
          </w:p>
        </w:tc>
      </w:tr>
      <w:tr w14:paraId="44A1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74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71A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本年是否推报本级团员、团干部和下一级团组织参评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val="en-US" w:eastAsia="zh-CN"/>
              </w:rPr>
              <w:t>省级荣誉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637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否</w:t>
            </w:r>
          </w:p>
        </w:tc>
      </w:tr>
      <w:tr w14:paraId="636C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4603AC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近五年获得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  <w:lang w:val="en-US" w:eastAsia="zh-CN"/>
              </w:rPr>
              <w:t>地市级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或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级荣誉情况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AD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所获荣誉填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项。）</w:t>
            </w:r>
          </w:p>
          <w:p w14:paraId="2FF6C5DB">
            <w:pPr>
              <w:adjustRightInd w:val="0"/>
              <w:snapToGrid w:val="0"/>
              <w:ind w:firstLine="420" w:firstLineChars="200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格式：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4ABD504B">
            <w:pPr>
              <w:adjustRightInd w:val="0"/>
              <w:snapToGrid w:val="0"/>
              <w:ind w:firstLine="420" w:firstLineChars="200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</w:p>
          <w:p w14:paraId="124A7E21">
            <w:pPr>
              <w:rPr>
                <w:rFonts w:hint="default" w:ascii="Times New Roman" w:hAnsi="Times New Roman" w:eastAsia="方正楷体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7C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7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C22D05">
            <w:pPr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主要工作情况及取得的效果</w:t>
            </w:r>
          </w:p>
          <w:p w14:paraId="6AEF9CE2">
            <w:pPr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  <w:t>近三年来开展的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8A27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CN"/>
              </w:rPr>
              <w:t>）</w:t>
            </w:r>
          </w:p>
        </w:tc>
      </w:tr>
      <w:tr w14:paraId="6A49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92CEDF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  见</w:t>
            </w:r>
          </w:p>
          <w:p w14:paraId="143E7C9A">
            <w:pPr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30"/>
                <w:w w:val="95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单位党组织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7162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D311FF5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A98934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291E823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D41D48D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2EF31AA"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06C0593D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  月  日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B7A633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0AF6677E">
            <w:pPr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FE47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CB41AF9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（市直属团组织不填）</w:t>
            </w:r>
          </w:p>
          <w:p w14:paraId="50BF0955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0EB001D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B6E74BA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</w:p>
          <w:p w14:paraId="0F938CB3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4A81A90A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5A64DC55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  月  日</w:t>
            </w: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35E0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noWrap w:val="0"/>
            <w:textDirection w:val="tbRlV"/>
            <w:vAlign w:val="center"/>
          </w:tcPr>
          <w:p w14:paraId="5F6EE307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181C9053">
            <w:pPr>
              <w:widowControl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5C7F1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FE294B8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01CDD8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（省直属团组织不填）</w:t>
            </w:r>
          </w:p>
          <w:p w14:paraId="0779E890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35850338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</w:p>
          <w:p w14:paraId="5641AB1B">
            <w:pPr>
              <w:wordWrap w:val="0"/>
              <w:jc w:val="right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 w14:paraId="704BE0AB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（盖  章）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5E674AD3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年  月  日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2100C186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意    见</w:t>
            </w:r>
          </w:p>
          <w:p w14:paraId="6A920766">
            <w:pPr>
              <w:widowControl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ABB43B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4FE06B1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698DF10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34FD8C6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08EBB525">
            <w:pPr>
              <w:widowControl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71CE6F2">
            <w:pPr>
              <w:wordWrap w:val="0"/>
              <w:jc w:val="right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74C92667">
            <w:pPr>
              <w:wordWrap w:val="0"/>
              <w:jc w:val="righ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>年  月  日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</w:tbl>
    <w:p w14:paraId="3811606B">
      <w:pPr>
        <w:widowControl/>
        <w:adjustRightInd w:val="0"/>
        <w:snapToGrid w:val="0"/>
        <w:spacing w:line="320" w:lineRule="exact"/>
        <w:jc w:val="left"/>
        <w:rPr>
          <w:rFonts w:hint="default" w:ascii="Times New Roman" w:hAnsi="Times New Roman" w:eastAsia="方正黑体简体" w:cs="Times New Roman"/>
          <w:color w:val="auto"/>
          <w:sz w:val="30"/>
          <w:szCs w:val="30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  <w:highlight w:val="none"/>
          <w:u w:val="none"/>
        </w:rPr>
        <w:br w:type="page"/>
      </w:r>
    </w:p>
    <w:p w14:paraId="546089F2">
      <w:pPr>
        <w:widowControl/>
        <w:jc w:val="center"/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Cs/>
          <w:color w:val="auto"/>
          <w:sz w:val="36"/>
          <w:szCs w:val="24"/>
          <w:highlight w:val="none"/>
          <w:u w:val="none"/>
          <w:lang w:val="en-US" w:eastAsia="zh-CN"/>
        </w:rPr>
        <w:t>江苏省五四红旗团支部申报表</w:t>
      </w:r>
    </w:p>
    <w:tbl>
      <w:tblPr>
        <w:tblStyle w:val="11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630"/>
        <w:gridCol w:w="1558"/>
        <w:gridCol w:w="1276"/>
        <w:gridCol w:w="2457"/>
        <w:gridCol w:w="1020"/>
      </w:tblGrid>
      <w:tr w14:paraId="08E4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DDC5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团（总）支部全称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5DF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</w:tr>
      <w:tr w14:paraId="365A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BEB5D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所在单位全称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7D1D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</w:p>
        </w:tc>
      </w:tr>
      <w:tr w14:paraId="4A98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C916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所属类别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35777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000000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见填写说明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434E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46E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13900000000</w:t>
            </w:r>
          </w:p>
        </w:tc>
      </w:tr>
      <w:tr w14:paraId="5263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6D1E">
            <w:pPr>
              <w:snapToGrid w:val="0"/>
              <w:jc w:val="center"/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成立时间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98FE4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42A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最近一次</w:t>
            </w:r>
          </w:p>
          <w:p w14:paraId="6A0B577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换届时间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80F0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××××年×月</w:t>
            </w:r>
          </w:p>
        </w:tc>
      </w:tr>
      <w:tr w14:paraId="0E9E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140C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本级是否已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  <w:t>录入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“智慧团建”系统</w:t>
            </w:r>
          </w:p>
        </w:tc>
        <w:tc>
          <w:tcPr>
            <w:tcW w:w="4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EC83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w w:val="9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6D87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D5E90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工</w:t>
            </w:r>
          </w:p>
          <w:p w14:paraId="25F59EB1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A1CD456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作</w:t>
            </w:r>
          </w:p>
          <w:p w14:paraId="14E46B8B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2861529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情</w:t>
            </w:r>
          </w:p>
          <w:p w14:paraId="4E2DB973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62D0772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>况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6608">
            <w:pPr>
              <w:snapToGrid w:val="0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现有团员总数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EF0D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74B4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发展团员数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C142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6610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35D07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36F5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应收团费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F3C2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  <w:tc>
          <w:tcPr>
            <w:tcW w:w="3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D40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25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年实收团费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D9C3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元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整数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</w:tc>
      </w:tr>
      <w:tr w14:paraId="22B9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A6D5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A80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执行“三会两制一课”情况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3443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团支部大会召开次数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C67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4E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是否开展团员</w:t>
            </w:r>
          </w:p>
          <w:p w14:paraId="763A4790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教育评议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4E6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35A0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C359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00BC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9982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团支部委员会议</w:t>
            </w:r>
          </w:p>
          <w:p w14:paraId="514808B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F3D3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F4A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是否开展团员</w:t>
            </w:r>
          </w:p>
          <w:p w14:paraId="3BDE4306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年度团籍注册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668E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是</w:t>
            </w:r>
          </w:p>
        </w:tc>
      </w:tr>
      <w:tr w14:paraId="49E3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D523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45CD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2C9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团小组会召开次数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D4EC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85A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开展团课次数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E281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×次</w:t>
            </w:r>
          </w:p>
        </w:tc>
      </w:tr>
      <w:tr w14:paraId="5709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8977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5B77">
            <w:pPr>
              <w:snapToGrid w:val="0"/>
              <w:jc w:val="center"/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202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楷体_GBK" w:cs="Times New Roman"/>
                <w:color w:val="auto"/>
                <w:szCs w:val="21"/>
                <w:highlight w:val="none"/>
                <w:u w:val="none"/>
              </w:rPr>
              <w:t>年</w:t>
            </w:r>
          </w:p>
          <w:p w14:paraId="1E67045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推优入党</w:t>
            </w: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A06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推荐优秀团员</w:t>
            </w:r>
          </w:p>
          <w:p w14:paraId="43B40EB4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作入党积极分子人数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7A8FB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0C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其中：被党组织确定为</w:t>
            </w:r>
          </w:p>
          <w:p w14:paraId="033D6819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入党积极分子数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0BBA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3A83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D5F8">
            <w:pPr>
              <w:widowControl w:val="0"/>
              <w:jc w:val="left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02D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21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C75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推荐优秀团员</w:t>
            </w:r>
          </w:p>
          <w:p w14:paraId="04B43DDA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作党的发展对象人数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1146">
            <w:pPr>
              <w:snapToGrid w:val="0"/>
              <w:jc w:val="center"/>
              <w:rPr>
                <w:rFonts w:hint="default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27CF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其中：被党组织确定为</w:t>
            </w:r>
          </w:p>
          <w:p w14:paraId="779B29E1">
            <w:pPr>
              <w:snapToGrid w:val="0"/>
              <w:jc w:val="center"/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zCs w:val="21"/>
                <w:highlight w:val="none"/>
                <w:u w:val="none"/>
              </w:rPr>
              <w:t>党的发展对象数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5187">
            <w:pPr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人</w:t>
            </w:r>
          </w:p>
        </w:tc>
      </w:tr>
      <w:tr w14:paraId="77E5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2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583BDF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级荣誉情况</w:t>
            </w:r>
          </w:p>
          <w:p w14:paraId="2D066CAF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近五年获得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  <w:lang w:val="en-US" w:eastAsia="zh-CN"/>
              </w:rPr>
              <w:t>地市</w:t>
            </w:r>
            <w:r>
              <w:rPr>
                <w:rFonts w:hint="default" w:ascii="Times New Roman" w:hAnsi="Times New Roman" w:eastAsia="方正楷体简体" w:cs="Times New Roman"/>
                <w:color w:val="auto"/>
                <w:spacing w:val="-2"/>
                <w:szCs w:val="21"/>
                <w:highlight w:val="none"/>
                <w:u w:val="none"/>
              </w:rPr>
              <w:t>级或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E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所获荣誉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所获荣誉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填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）</w:t>
            </w:r>
          </w:p>
          <w:p w14:paraId="6F59B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  <w:lang w:eastAsia="zh-Hans"/>
              </w:rPr>
              <w:t>格式：</w:t>
            </w: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×年×月  被××评为××</w:t>
            </w:r>
          </w:p>
          <w:p w14:paraId="09C68861">
            <w:pPr>
              <w:adjustRightInd w:val="0"/>
              <w:snapToGrid w:val="0"/>
              <w:jc w:val="both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3D27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322F29">
            <w:pPr>
              <w:snapToGrid w:val="0"/>
              <w:ind w:left="113" w:right="113"/>
              <w:jc w:val="center"/>
              <w:rPr>
                <w:rFonts w:hint="eastAsia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青年参与情况及取得的效果</w:t>
            </w:r>
          </w:p>
          <w:p w14:paraId="6300F707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pacing w:val="23"/>
                <w:kern w:val="0"/>
                <w:szCs w:val="21"/>
                <w:highlight w:val="none"/>
                <w:u w:val="none"/>
                <w:fitText w:val="2520" w:id="1312652712"/>
              </w:rPr>
              <w:t>年度开展的主要工作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pacing w:val="3"/>
                <w:kern w:val="0"/>
                <w:szCs w:val="21"/>
                <w:highlight w:val="none"/>
                <w:u w:val="none"/>
                <w:fitText w:val="2520" w:id="1312652712"/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99DC3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（突出重点，简明扼要，不超过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00字。另附2000字事迹材料，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  <w:lang w:eastAsia="zh-Hans"/>
              </w:rPr>
              <w:t>参考样式见后文。</w:t>
            </w:r>
            <w:r>
              <w:rPr>
                <w:rFonts w:hint="default" w:ascii="Times New Roman" w:hAnsi="Times New Roman" w:eastAsia="方正仿宋_GBK" w:cs="Times New Roman"/>
                <w:color w:val="366091"/>
                <w:kern w:val="0"/>
                <w:szCs w:val="21"/>
              </w:rPr>
              <w:t>）</w:t>
            </w:r>
          </w:p>
          <w:p w14:paraId="2EA2CF88">
            <w:pPr>
              <w:snapToGrid w:val="0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</w:tc>
      </w:tr>
      <w:tr w14:paraId="7AF8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8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760F753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  见</w:t>
            </w:r>
          </w:p>
          <w:p w14:paraId="0B5EB3B0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单位党组织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603B0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1C523859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2C39BBBC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45A8A97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E96400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7538C26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（盖  章）</w:t>
            </w:r>
          </w:p>
          <w:p w14:paraId="3B764875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DB85049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3D24812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县级团委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953C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4D102BE">
            <w:pPr>
              <w:adjustRightInd w:val="0"/>
              <w:snapToGrid w:val="0"/>
              <w:jc w:val="both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</w:p>
          <w:p w14:paraId="551F8DD5"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（市直属团组织不填）</w:t>
            </w:r>
          </w:p>
          <w:p w14:paraId="5ADBC125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E3636D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5812053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（盖  章）</w:t>
            </w:r>
          </w:p>
          <w:p w14:paraId="0D9F0896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年  月  日</w:t>
            </w:r>
          </w:p>
        </w:tc>
      </w:tr>
      <w:tr w14:paraId="0796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4E4B624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70447342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市级团委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FFA2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99F97C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BBCE02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366091"/>
                <w:kern w:val="0"/>
                <w:szCs w:val="21"/>
              </w:rPr>
              <w:t>省直属团组织不填）</w:t>
            </w:r>
          </w:p>
          <w:p w14:paraId="79CC02E4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7247B109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  <w:t xml:space="preserve">            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（盖  章）</w:t>
            </w:r>
          </w:p>
          <w:p w14:paraId="746E2A00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年  月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616FC2F">
            <w:pPr>
              <w:snapToGrid w:val="0"/>
              <w:ind w:left="113" w:right="113"/>
              <w:jc w:val="center"/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意    见</w:t>
            </w:r>
          </w:p>
          <w:p w14:paraId="767D9ACB">
            <w:pPr>
              <w:snapToGrid w:val="0"/>
              <w:ind w:left="113" w:right="113"/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楷体_GBK" w:hAnsi="方正楷体_GBK" w:eastAsia="方正楷体_GBK" w:cs="方正楷体_GBK"/>
                <w:color w:val="auto"/>
                <w:spacing w:val="20"/>
                <w:szCs w:val="21"/>
                <w:highlight w:val="none"/>
                <w:u w:val="none"/>
              </w:rPr>
              <w:t>省级团委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22A1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CD510AD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632FC99C">
            <w:pPr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</w:p>
          <w:p w14:paraId="59DE4528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</w:p>
          <w:p w14:paraId="0E86C9C2"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 （盖  章）</w:t>
            </w:r>
          </w:p>
          <w:p w14:paraId="51213003">
            <w:pPr>
              <w:jc w:val="center"/>
              <w:rPr>
                <w:rFonts w:hint="default" w:ascii="Times New Roman" w:hAnsi="Times New Roman" w:eastAsia="方正楷体简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</w:rPr>
              <w:t xml:space="preserve">                年  月  日</w:t>
            </w:r>
          </w:p>
        </w:tc>
      </w:tr>
    </w:tbl>
    <w:p w14:paraId="1CFAB9B5">
      <w:pPr>
        <w:pStyle w:val="9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</w:pPr>
      <w:r>
        <w:rPr>
          <w:rFonts w:hint="default" w:ascii="Times New Roman" w:hAnsi="Times New Roman" w:eastAsia="方正仿宋简体" w:cs="Times New Roman"/>
          <w:color w:val="auto"/>
          <w:sz w:val="30"/>
          <w:szCs w:val="30"/>
          <w:highlight w:val="none"/>
          <w:u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Hans"/>
        </w:rPr>
        <w:t>填写说明</w:t>
      </w:r>
    </w:p>
    <w:p w14:paraId="67087843">
      <w:pPr>
        <w:spacing w:line="240" w:lineRule="exact"/>
        <w:ind w:firstLine="640" w:firstLineChars="200"/>
        <w:rPr>
          <w:rFonts w:hint="eastAsia" w:ascii="Times New Roman" w:hAnsi="Times New Roman" w:eastAsia="方正仿宋简体"/>
          <w:color w:val="000000"/>
          <w:sz w:val="32"/>
          <w:szCs w:val="32"/>
        </w:rPr>
      </w:pPr>
    </w:p>
    <w:p w14:paraId="2D1A8351">
      <w:pPr>
        <w:pStyle w:val="9"/>
        <w:numPr>
          <w:ilvl w:val="0"/>
          <w:numId w:val="2"/>
        </w:numPr>
        <w:spacing w:line="560" w:lineRule="exact"/>
        <w:ind w:firstLine="640" w:firstLineChars="200"/>
        <w:jc w:val="both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color w:val="000000"/>
          <w:sz w:val="32"/>
          <w:szCs w:val="32"/>
        </w:rPr>
        <w:t>申报表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涉及时间的内容按照“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×年×月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”填写，如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Hans"/>
        </w:rPr>
        <w:t>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2013年12月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Hans"/>
        </w:rPr>
        <w:t>”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。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汇总表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涉及时间的内容按照“201312、202104”格式填写。</w:t>
      </w:r>
    </w:p>
    <w:p w14:paraId="73A54676">
      <w:pPr>
        <w:pStyle w:val="9"/>
        <w:numPr>
          <w:ilvl w:val="0"/>
          <w:numId w:val="2"/>
        </w:numPr>
        <w:spacing w:line="560" w:lineRule="exact"/>
        <w:ind w:firstLine="640" w:firstLineChars="200"/>
        <w:jc w:val="both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填写联系电话可同时加注微信号等通讯联系方式。</w:t>
      </w:r>
    </w:p>
    <w:p w14:paraId="19AAA914"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民族按照“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×族</w:t>
      </w:r>
      <w:r>
        <w:rPr>
          <w:rFonts w:hint="eastAsia" w:ascii="Times New Roman" w:hAnsi="Times New Roman" w:eastAsia="方正仿宋简体"/>
          <w:sz w:val="32"/>
          <w:szCs w:val="32"/>
        </w:rPr>
        <w:t>”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填写，如：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汉族、蒙古族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。</w:t>
      </w:r>
    </w:p>
    <w:p w14:paraId="69365C5B"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政治面貌按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中共党员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中共预备党员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共青团员</w:t>
      </w:r>
      <w:r>
        <w:rPr>
          <w:rFonts w:hint="eastAsia" w:ascii="Times New Roman" w:hAnsi="Times New Roman" w:eastAsia="方正仿宋简体"/>
          <w:sz w:val="32"/>
          <w:szCs w:val="32"/>
        </w:rPr>
        <w:t>规范填写。</w:t>
      </w:r>
    </w:p>
    <w:p w14:paraId="3F3B3700">
      <w:pPr>
        <w:numPr>
          <w:ilvl w:val="255"/>
          <w:numId w:val="0"/>
        </w:num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.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近五年获得地市级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或县级</w:t>
      </w:r>
      <w:r>
        <w:rPr>
          <w:rFonts w:hint="eastAsia" w:ascii="Times New Roman" w:hAnsi="Times New Roman" w:eastAsia="方正仿宋简体"/>
          <w:sz w:val="32"/>
          <w:szCs w:val="32"/>
        </w:rPr>
        <w:t>荣誉，以政治类荣誉为主，填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-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/>
          <w:sz w:val="32"/>
          <w:szCs w:val="32"/>
        </w:rPr>
        <w:t>项即可。</w:t>
      </w:r>
    </w:p>
    <w:p w14:paraId="3D52D494">
      <w:pPr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.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</w:t>
      </w:r>
      <w:r>
        <w:rPr>
          <w:rFonts w:hint="eastAsia" w:ascii="Times New Roman" w:hAnsi="Times New Roman" w:eastAsia="方正仿宋简体"/>
          <w:sz w:val="32"/>
          <w:szCs w:val="32"/>
        </w:rPr>
        <w:t>所属类别包括：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普通高等学校（含高职）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中学（含中职）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乡镇（含村、社区）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城市街道（含社区）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国有和集体企业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党政机关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事业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</w:rPr>
        <w:t>解放军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val="en-US" w:eastAsia="zh-CN"/>
        </w:rPr>
        <w:t>政法及应急管理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highlight w:val="none"/>
          <w:lang w:eastAsia="zh-CN"/>
        </w:rPr>
        <w:t>，新经济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组织，新社会组织，新就业群体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。</w:t>
      </w:r>
    </w:p>
    <w:p w14:paraId="612E75B6"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）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党政机关为县级以上的党的机关、人大机关、行政机关、政协机关以及工会、共青团、妇联等人民团体；公安机关、审判机关、检察机关、消防等列入解放军、政法及应急管理类别；下属事业单位列入其他事业单位类别；乡镇、城市街道分别单列类别。</w:t>
      </w:r>
    </w:p>
    <w:p w14:paraId="60ABEB98">
      <w:pPr>
        <w:numPr>
          <w:ilvl w:val="255"/>
          <w:numId w:val="0"/>
        </w:numPr>
        <w:spacing w:line="560" w:lineRule="exact"/>
        <w:ind w:firstLine="640"/>
        <w:rPr>
          <w:rFonts w:ascii="Times New Roman" w:hAnsi="Times New Roman" w:eastAsia="方正楷体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简体"/>
          <w:sz w:val="32"/>
          <w:szCs w:val="32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普通高等学校（含高职）、中学（含中职）</w:t>
      </w:r>
      <w:r>
        <w:rPr>
          <w:rFonts w:ascii="Times New Roman" w:hAnsi="Times New Roman" w:eastAsia="方正楷体简体" w:cs="方正楷体简体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Hans"/>
        </w:rPr>
        <w:t>以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学生为主的团组织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学生团员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以学生为主的团组织中的教职工团干部。如×大学团委书记属于普通高等学校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含高职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×中学团委属于中学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含中职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等。</w:t>
      </w:r>
    </w:p>
    <w:p w14:paraId="599E7ED3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乡镇（含村、社区）、城市街道（含社区）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：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乡镇团委及其团干部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街道团工委及其团干部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村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社区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团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总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支及其团员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乡镇政府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街道办事处机关团员</w:t>
      </w:r>
      <w:r>
        <w:rPr>
          <w:rFonts w:ascii="Times New Roman" w:hAnsi="Times New Roman" w:eastAsia="方正楷体简体" w:cs="方正楷体简体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镇团委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团支部书记属于乡镇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含村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街道办事处工作人员属于城市街道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含社区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）。</w:t>
      </w:r>
    </w:p>
    <w:p w14:paraId="559D21E4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国有和集体企业、党政机关、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</w:rPr>
        <w:t>事业单位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CN"/>
        </w:rPr>
        <w:t>、新经济组织、新社会组织、新就业群体</w:t>
      </w:r>
      <w:r>
        <w:rPr>
          <w:rFonts w:ascii="Times New Roman" w:hAnsi="Times New Roman" w:eastAsia="方正楷体简体" w:cs="方正楷体简体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除情况（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）和（2）以外的、以职业青年为主的团组织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职业青年团员团干部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由所属单位性质决定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。如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中学的教职工团员、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大学下属的医院团委、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镇卫生所团支部书记属于事业单位，团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县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区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委及其机关工作人员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各级消防单位的团组织、团员团干部属于党政机关。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非公企业属于新经济组织。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市西部计划志愿者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社会工作者属于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社会组织。</w:t>
      </w:r>
    </w:p>
    <w:p w14:paraId="355E1A4C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  <w:r>
        <w:rPr>
          <w:rFonts w:ascii="Times New Roman Regular" w:hAnsi="Times New Roman Regular" w:eastAsia="方正仿宋简体" w:cs="Times New Roman Regular"/>
          <w:sz w:val="32"/>
          <w:szCs w:val="32"/>
          <w:lang w:eastAsia="zh-Hans"/>
        </w:rPr>
        <w:t>（</w:t>
      </w:r>
      <w:r>
        <w:rPr>
          <w:rFonts w:hint="eastAsia" w:ascii="Times New Roman Regular" w:hAnsi="Times New Roman Regular" w:eastAsia="方正仿宋简体" w:cs="Times New Roman Regular"/>
          <w:sz w:val="32"/>
          <w:szCs w:val="32"/>
          <w:lang w:val="en-US" w:eastAsia="zh-CN"/>
        </w:rPr>
        <w:t>5</w:t>
      </w:r>
      <w:r>
        <w:rPr>
          <w:rFonts w:ascii="Times New Roman Regular" w:hAnsi="Times New Roman Regular" w:eastAsia="方正仿宋简体" w:cs="Times New Roman Regular"/>
          <w:sz w:val="32"/>
          <w:szCs w:val="32"/>
          <w:lang w:eastAsia="zh-Hans"/>
        </w:rPr>
        <w:t>）</w:t>
      </w:r>
      <w:r>
        <w:rPr>
          <w:rFonts w:hint="eastAsia" w:ascii="Times New Roman" w:hAnsi="Times New Roman" w:eastAsia="方正楷体简体" w:cs="方正楷体简体"/>
          <w:color w:val="000000"/>
          <w:sz w:val="32"/>
          <w:szCs w:val="32"/>
          <w:lang w:eastAsia="zh-Hans"/>
        </w:rPr>
        <w:t>其他情况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挂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兼职团干部、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Hans"/>
        </w:rPr>
        <w:t>驻村第一书记等所属类别由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单位</w:t>
      </w:r>
      <w:r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  <w:t>性质决定。</w:t>
      </w:r>
    </w:p>
    <w:p w14:paraId="32D5311E">
      <w:pPr>
        <w:numPr>
          <w:ilvl w:val="255"/>
          <w:numId w:val="0"/>
        </w:numPr>
        <w:spacing w:line="560" w:lineRule="exact"/>
        <w:ind w:firstLine="640"/>
        <w:rPr>
          <w:rFonts w:ascii="方正仿宋简体" w:hAnsi="方正仿宋简体" w:eastAsia="方正仿宋简体" w:cs="方正仿宋简体"/>
          <w:sz w:val="32"/>
          <w:szCs w:val="32"/>
          <w:lang w:eastAsia="zh-Hans"/>
        </w:rPr>
      </w:pPr>
    </w:p>
    <w:p w14:paraId="04B19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如何规范填报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申报表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？</w:t>
      </w:r>
    </w:p>
    <w:p w14:paraId="182F4DC4">
      <w:pPr>
        <w:tabs>
          <w:tab w:val="left" w:pos="3780"/>
        </w:tabs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工作单位或地址要从省级行政区划写起，基本的格式为“</w:t>
      </w:r>
      <w:r>
        <w:rPr>
          <w:rFonts w:hint="eastAsia" w:ascii="Times New Roman" w:hAnsi="Times New Roman" w:eastAsia="方正仿宋简体"/>
          <w:sz w:val="32"/>
          <w:szCs w:val="32"/>
          <w:highlight w:val="none"/>
        </w:rPr>
        <w:t>省、自治区、直辖市名称+</w:t>
      </w:r>
      <w:r>
        <w:rPr>
          <w:rFonts w:hint="eastAsia" w:ascii="Times New Roman" w:hAnsi="Times New Roman" w:eastAsia="方正仿宋简体"/>
          <w:sz w:val="32"/>
          <w:szCs w:val="32"/>
        </w:rPr>
        <w:t>地区、地级市、自治州、盟名称+市辖区、县级市、县、旗名称+乡镇、街道、苏木名称+村、社区、嘎查名称+所在单位名称”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</w:rPr>
        <w:t>其中，如果所在地区为县级市、县或旗，则不用写地市级行政单位名称，相应的县级单位名称跟在省份名称后即可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。如</w:t>
      </w:r>
      <w:r>
        <w:rPr>
          <w:rFonts w:hint="eastAsia" w:ascii="Times New Roman" w:hAnsi="Times New Roman" w:eastAsia="方正仿宋简体"/>
          <w:sz w:val="32"/>
          <w:szCs w:val="32"/>
        </w:rPr>
        <w:t>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广东省佛山市顺德区大良街道团工委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内蒙古自治区开鲁县开鲁街道团工委、山东省东平县中医院团总支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 w14:paraId="558C09A5">
      <w:pPr>
        <w:spacing w:line="560" w:lineRule="exact"/>
        <w:ind w:firstLine="640" w:firstLineChars="200"/>
        <w:rPr>
          <w:rFonts w:hint="eastAsia"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军队、中央企业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/>
          <w:sz w:val="32"/>
          <w:szCs w:val="32"/>
        </w:rPr>
        <w:t>高等院校，不用填写所在地域名称，直接写单位名称，如：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中国人民解放军某部队3队1中队团支部、中国铁道建筑集团有限公司团委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、清华大学团委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。</w:t>
      </w:r>
    </w:p>
    <w:p w14:paraId="5DA27841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其他各类单位的所在区域名称要写到对应的层级，省属企业要冠以省份名称，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省、市、</w:t>
      </w:r>
      <w:r>
        <w:rPr>
          <w:rFonts w:hint="eastAsia" w:ascii="Times New Roman" w:hAnsi="Times New Roman" w:eastAsia="方正仿宋简体"/>
          <w:sz w:val="32"/>
          <w:szCs w:val="32"/>
        </w:rPr>
        <w:t>县级中学要冠以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本级</w:t>
      </w:r>
      <w:r>
        <w:rPr>
          <w:rFonts w:hint="eastAsia" w:ascii="Times New Roman" w:hAnsi="Times New Roman" w:eastAsia="方正仿宋简体"/>
          <w:sz w:val="32"/>
          <w:szCs w:val="32"/>
        </w:rPr>
        <w:t>所在省份、地市和县区的名称，如：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广东省能源集团有限公司团委、湖北省石首市南岳高级中学团委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</w:p>
    <w:p w14:paraId="01858545">
      <w:pPr>
        <w:spacing w:line="560" w:lineRule="exact"/>
        <w:ind w:firstLine="604" w:firstLineChars="189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所有行政区划名称和单位名称都要使用规范全称，如：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新疆维吾尔自治区昌吉回族自治州第一中学团委、云南省玉龙纳西族自治县白沙镇团委、国网天津市电力有限公司蓟州供电分公司团委</w:t>
      </w:r>
      <w:r>
        <w:rPr>
          <w:rFonts w:hint="eastAsia" w:ascii="Times New Roman" w:hAnsi="Times New Roman" w:eastAsia="方正仿宋简体"/>
          <w:sz w:val="32"/>
          <w:szCs w:val="32"/>
        </w:rPr>
        <w:t>。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如果单位本身带有所属行政区域名称，可不再增加，如：云南法阳律师事务所团支部，</w:t>
      </w:r>
      <w:r>
        <w:rPr>
          <w:rFonts w:hint="eastAsia" w:ascii="Times New Roman" w:hAnsi="Times New Roman" w:eastAsia="方正楷体简体" w:cs="方正楷体简体"/>
          <w:sz w:val="32"/>
          <w:szCs w:val="32"/>
          <w:lang w:val="en-US" w:eastAsia="zh-CN"/>
        </w:rPr>
        <w:t>新疆心连心能源化工有限公司团委。</w:t>
      </w:r>
      <w:r>
        <w:rPr>
          <w:rFonts w:hint="eastAsia" w:ascii="Times New Roman" w:hAnsi="Times New Roman" w:eastAsia="方正楷体简体" w:cs="方正楷体简体"/>
          <w:sz w:val="32"/>
          <w:szCs w:val="32"/>
          <w:lang w:eastAsia="zh-CN"/>
        </w:rPr>
        <w:t>如果所在行政区域为国家级园区，则直接写园区名，不需要增加行政区域名称，如：日照经济技术开发区北京路街道车家村团支部。</w:t>
      </w:r>
    </w:p>
    <w:p w14:paraId="24EC0D4D">
      <w:pPr>
        <w:spacing w:line="560" w:lineRule="exact"/>
        <w:ind w:firstLine="640" w:firstLineChars="200"/>
        <w:rPr>
          <w:rFonts w:hint="eastAsia" w:ascii="Times New Roman" w:hAnsi="Times New Roman" w:eastAsia="方正楷体简体"/>
          <w:sz w:val="32"/>
          <w:szCs w:val="32"/>
          <w:lang w:eastAsia="zh-CN"/>
        </w:rPr>
      </w:pPr>
      <w:r>
        <w:rPr>
          <w:rFonts w:hint="eastAsia" w:ascii="Times New Roman" w:hAnsi="Times New Roman" w:eastAsia="方正楷体简体"/>
          <w:sz w:val="32"/>
          <w:szCs w:val="32"/>
          <w:lang w:eastAsia="zh-CN"/>
        </w:rPr>
        <w:t>相关示例如下：</w:t>
      </w:r>
    </w:p>
    <w:p w14:paraId="00D80198">
      <w:pPr>
        <w:spacing w:line="560" w:lineRule="exact"/>
        <w:ind w:firstLine="640" w:firstLineChars="200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职务信息</w:t>
      </w:r>
      <w:r>
        <w:rPr>
          <w:rFonts w:hint="eastAsia" w:ascii="Times New Roman" w:hAnsi="Times New Roman" w:eastAsia="方正仿宋简体"/>
          <w:sz w:val="32"/>
          <w:szCs w:val="32"/>
        </w:rPr>
        <w:t>一般情况：所属行政区域+工作单位+身份职务，如：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河南省安阳市公安局高新分局刑事侦查大队民警、江苏省扬州市广陵区李典镇中心卫生院护士、河北省乐亭县阳光青年志愿者服务队团支部书记。</w:t>
      </w:r>
    </w:p>
    <w:p w14:paraId="0FC50808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普通高校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（含高职）</w:t>
      </w:r>
      <w:r>
        <w:rPr>
          <w:rFonts w:hint="eastAsia" w:ascii="Times New Roman" w:hAnsi="Times New Roman" w:eastAsia="方正仿宋简体"/>
          <w:sz w:val="32"/>
          <w:szCs w:val="32"/>
        </w:rPr>
        <w:t>：高校全称+院系+年级（入学年份，如2020年入学，则为2020级）+专业+身份，如：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中国人民大学经济学院2018级政治经济学专业博士研究生。</w:t>
      </w:r>
    </w:p>
    <w:p w14:paraId="0C9C53C4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普通中学</w:t>
      </w:r>
      <w:r>
        <w:rPr>
          <w:rFonts w:hint="eastAsia" w:ascii="Times New Roman" w:hAnsi="Times New Roman" w:eastAsia="方正仿宋简体"/>
          <w:sz w:val="32"/>
          <w:szCs w:val="32"/>
        </w:rPr>
        <w:t>：所属行政区划名称+学校全称+年级（入学年份，如2020年入学，则为2020级）+身份，如：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内蒙古自治区巴彦淖尔市第一中学2020级学生。</w:t>
      </w:r>
    </w:p>
    <w:p w14:paraId="7C943193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中职学校</w:t>
      </w:r>
      <w:r>
        <w:rPr>
          <w:rFonts w:hint="eastAsia" w:ascii="Times New Roman" w:hAnsi="Times New Roman" w:eastAsia="方正仿宋简体"/>
          <w:sz w:val="32"/>
          <w:szCs w:val="32"/>
        </w:rPr>
        <w:t>：省份+学校全称+年级（入学年份，如2020年入学，则为2020级）+专业+身份，如：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浙江国际海运职业技术学院石油化工学院2019级石油化工技术专业学生。</w:t>
      </w:r>
    </w:p>
    <w:p w14:paraId="6EB00700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中央企业</w:t>
      </w:r>
      <w:r>
        <w:rPr>
          <w:rFonts w:hint="eastAsia" w:ascii="Times New Roman" w:hAnsi="Times New Roman" w:eastAsia="方正仿宋简体"/>
          <w:sz w:val="32"/>
          <w:szCs w:val="32"/>
        </w:rPr>
        <w:t>：公司全称（××公司××分公司）+身份职务，如：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中国华电集团有限公司中国华电科工集团有限公司团委书记。</w:t>
      </w:r>
    </w:p>
    <w:p w14:paraId="3865807A">
      <w:pPr>
        <w:spacing w:line="560" w:lineRule="exact"/>
        <w:ind w:firstLine="604" w:firstLineChars="189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地方企业及非公企业</w:t>
      </w:r>
      <w:r>
        <w:rPr>
          <w:rFonts w:hint="eastAsia" w:ascii="Times New Roman" w:hAnsi="Times New Roman" w:eastAsia="方正仿宋简体"/>
          <w:sz w:val="32"/>
          <w:szCs w:val="32"/>
        </w:rPr>
        <w:t>：所属行政区域名称+公司全称（××公司××分公司）+身份职务，如：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江苏省苏豪控股集团有限公司团委书记。</w:t>
      </w:r>
    </w:p>
    <w:p w14:paraId="6DBCFF96">
      <w:pPr>
        <w:spacing w:line="560" w:lineRule="exact"/>
        <w:ind w:firstLine="604" w:firstLineChars="189"/>
        <w:rPr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三支一扶或西部志愿者计划</w:t>
      </w:r>
      <w:r>
        <w:rPr>
          <w:rFonts w:hint="eastAsia" w:ascii="Times New Roman" w:hAnsi="Times New Roman" w:eastAsia="方正仿宋简体"/>
          <w:sz w:val="32"/>
          <w:szCs w:val="32"/>
        </w:rPr>
        <w:t>：××省××县××乡××工作人员（三支一扶志愿者），如：</w:t>
      </w:r>
      <w:r>
        <w:rPr>
          <w:rFonts w:hint="eastAsia" w:ascii="Times New Roman" w:hAnsi="Times New Roman" w:eastAsia="方正楷体简体" w:cs="方正楷体简体"/>
          <w:sz w:val="32"/>
          <w:szCs w:val="32"/>
        </w:rPr>
        <w:t>广东省怀集县坳仔镇人民政府三支一扶志愿者、重庆市城口县龙田乡卫星村第一书记(西部计划志愿者)。</w:t>
      </w:r>
    </w:p>
    <w:p w14:paraId="7BE0FD6F">
      <w:pPr>
        <w:widowControl/>
        <w:spacing w:line="560" w:lineRule="exact"/>
        <w:ind w:firstLine="604" w:firstLineChars="189"/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消防系统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省+消防救援总队+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特勤大队（站）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广东省消防救援总队特勤大队消防员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市+消防救援支队+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特勤大队（站）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浙江省杭州市消防救援支队特勤大队一站站长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省+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市+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 xml:space="preserve">区+ </w:t>
      </w:r>
      <w:r>
        <w:rPr>
          <w:rFonts w:hint="eastAsia" w:ascii="Times New Roman" w:hAnsi="Times New Roman" w:eastAsia="方正仿宋简体"/>
          <w:sz w:val="32"/>
          <w:szCs w:val="32"/>
        </w:rPr>
        <w:t>××</w:t>
      </w:r>
      <w:r>
        <w:rPr>
          <w:rFonts w:hint="eastAsia" w:ascii="Times New Roman" w:hAnsi="Times New Roman" w:eastAsia="方正仿宋简体"/>
          <w:sz w:val="32"/>
          <w:szCs w:val="32"/>
          <w:u w:val="none"/>
        </w:rPr>
        <w:t>消防救援站</w:t>
      </w:r>
      <w:r>
        <w:rPr>
          <w:rFonts w:hint="eastAsia" w:ascii="Times New Roman" w:hAnsi="Times New Roman" w:eastAsia="方正仿宋简体"/>
          <w:sz w:val="32"/>
          <w:szCs w:val="32"/>
          <w:u w:val="none"/>
          <w:lang w:eastAsia="zh-CN"/>
        </w:rPr>
        <w:t>，如：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辽宁省沈阳市铁西区启工消防救援站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团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支部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、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</w:rPr>
        <w:t>内蒙古自治区固阳县怀朔大街消防救援站消防员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none"/>
          <w:lang w:eastAsia="zh-CN"/>
        </w:rPr>
        <w:t>。</w:t>
      </w:r>
    </w:p>
    <w:p w14:paraId="551ED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189"/>
        <w:textAlignment w:val="auto"/>
        <w:rPr>
          <w:rFonts w:ascii="Times New Roman" w:hAnsi="Times New Roman" w:eastAsia="方正仿宋简体"/>
          <w:sz w:val="32"/>
          <w:szCs w:val="32"/>
          <w:lang w:eastAsia="zh-Hans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团的领导机关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：共青团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地区、地级市、自治州、盟+市辖区名称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，如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共青团深圳市福田区委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或者共青团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县级市、县、旗名称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，如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共青团龙南市委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，或者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共青团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+所在</w:t>
      </w:r>
      <w:r>
        <w:rPr>
          <w:rFonts w:hint="eastAsia" w:ascii="Times New Roman" w:hAnsi="Times New Roman" w:eastAsia="方正仿宋简体"/>
          <w:sz w:val="32"/>
          <w:szCs w:val="32"/>
        </w:rPr>
        <w:t>县级市、县、旗名称</w:t>
      </w:r>
    </w:p>
    <w:p w14:paraId="2B35F600">
      <w:pPr>
        <w:pStyle w:val="9"/>
        <w:numPr>
          <w:ilvl w:val="0"/>
          <w:numId w:val="3"/>
        </w:numPr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  <w:lang w:eastAsia="zh-Hans"/>
        </w:rPr>
      </w:pP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事迹材料样式</w:t>
      </w:r>
    </w:p>
    <w:p w14:paraId="6BF012F9">
      <w:pPr>
        <w:spacing w:line="560" w:lineRule="exact"/>
        <w:outlineLvl w:val="0"/>
        <w:rPr>
          <w:rFonts w:ascii="方正楷体简体" w:hAnsi="方正楷体简体" w:eastAsia="方正楷体简体" w:cs="方正楷体简体"/>
          <w:bCs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 xml:space="preserve">    （1）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组织事迹材料（第三人称）</w:t>
      </w:r>
    </w:p>
    <w:p w14:paraId="3533EC25">
      <w:pPr>
        <w:spacing w:line="560" w:lineRule="exact"/>
        <w:ind w:firstLine="640" w:firstLineChars="200"/>
        <w:rPr>
          <w:rFonts w:ascii="Times New Roman" w:hAnsi="Times New Roman" w:eastAsia="方正仿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基本情况</w:t>
      </w:r>
    </w:p>
    <w:p w14:paraId="5A3DA21F"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ascii="Times New Roman" w:hAnsi="Times New Roman" w:eastAsia="方正仿宋简体"/>
          <w:color w:val="000000"/>
          <w:sz w:val="32"/>
          <w:szCs w:val="32"/>
        </w:rPr>
        <w:t>XXXX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公司团委共有各级团组织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个（其中，团委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个，团总支X个，团支部X个），团员</w:t>
      </w:r>
      <w:r>
        <w:rPr>
          <w:rFonts w:ascii="Times New Roman" w:hAnsi="Times New Roman" w:eastAsia="方正仿宋简体"/>
          <w:color w:val="000000"/>
          <w:sz w:val="32"/>
          <w:szCs w:val="32"/>
        </w:rPr>
        <w:t>X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人，团干部X人。曾获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以上荣誉）。</w:t>
      </w:r>
    </w:p>
    <w:p w14:paraId="347A0A81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 w14:paraId="220E3C5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300字以内，由详细事迹提炼而成，此部分用于评审和宣传</w:t>
      </w:r>
      <w:r>
        <w:rPr>
          <w:rFonts w:ascii="Times New Roman Regular" w:hAnsi="Times New Roman Regular" w:eastAsia="方正仿宋简体" w:cs="Times New Roman Regular"/>
          <w:color w:val="000000"/>
          <w:sz w:val="32"/>
          <w:szCs w:val="32"/>
        </w:rPr>
        <w:t>。</w:t>
      </w:r>
    </w:p>
    <w:p w14:paraId="3BEB68EA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 w14:paraId="17561015">
      <w:pPr>
        <w:widowControl/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聚焦青年工作，具有共青团辨识度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聚焦青年工作，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 w14:paraId="05ADE2A9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http://qnzz.youth.cn/qckc/202212/t20221214_14194736.htm</w:t>
      </w:r>
    </w:p>
    <w:p w14:paraId="4089BCFC">
      <w:pPr>
        <w:widowControl/>
        <w:spacing w:line="560" w:lineRule="exact"/>
        <w:ind w:firstLine="640" w:firstLineChars="200"/>
        <w:jc w:val="left"/>
        <w:rPr>
          <w:rStyle w:val="14"/>
          <w:rFonts w:ascii="Times New Roman" w:hAnsi="Times New Roman"/>
          <w:color w:val="auto"/>
          <w:sz w:val="32"/>
          <w:szCs w:val="32"/>
          <w:u w:val="none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http://qnzz.youth.cn/qckc/202211/t20221125_14155279.htm</w:t>
      </w:r>
    </w:p>
    <w:p w14:paraId="779817F9"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Style w:val="14"/>
          <w:rFonts w:ascii="Times New Roman" w:hAnsi="Times New Roman"/>
          <w:color w:val="auto"/>
          <w:sz w:val="32"/>
          <w:szCs w:val="32"/>
          <w:u w:val="none"/>
        </w:rPr>
        <w:t>http://news.youth.cn/gn/202211/t20221121_14143815.htm</w:t>
      </w:r>
    </w:p>
    <w:p w14:paraId="3430EDA7">
      <w:pPr>
        <w:widowControl/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  <w:lang w:eastAsia="zh-Hans"/>
        </w:rPr>
        <w:t>（2）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个人事迹材料样式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方正仿宋简体"/>
          <w:sz w:val="32"/>
          <w:szCs w:val="32"/>
          <w:lang w:eastAsia="zh-Hans"/>
        </w:rPr>
        <w:t>第三人称</w:t>
      </w:r>
      <w:r>
        <w:rPr>
          <w:rFonts w:ascii="Times New Roman" w:hAnsi="Times New Roman" w:eastAsia="方正仿宋简体"/>
          <w:sz w:val="32"/>
          <w:szCs w:val="32"/>
          <w:lang w:eastAsia="zh-Hans"/>
        </w:rPr>
        <w:t>）</w:t>
      </w:r>
    </w:p>
    <w:p w14:paraId="48CB1225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第一部分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基本情况</w:t>
      </w:r>
    </w:p>
    <w:p w14:paraId="0B5BDCAE">
      <w:pPr>
        <w:spacing w:line="560" w:lineRule="exact"/>
        <w:ind w:firstLine="640" w:firstLineChars="200"/>
        <w:rPr>
          <w:rFonts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李四，男，汉族，XX年X月出生，共青团员，大学本科学历，现任某单位某职务。曾获</w:t>
      </w:r>
      <w:r>
        <w:rPr>
          <w:rFonts w:hint="eastAsia" w:ascii="Times New Roman" w:hAnsi="Times New Roman" w:eastAsia="方正仿宋简体"/>
          <w:sz w:val="32"/>
          <w:szCs w:val="32"/>
        </w:rPr>
        <w:t>……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等荣誉（地市级以上荣誉）。</w:t>
      </w:r>
    </w:p>
    <w:p w14:paraId="04ED8157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第二部分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简要介绍</w:t>
      </w:r>
    </w:p>
    <w:p w14:paraId="22B09E34"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300字以内，由详细事迹提炼而成，此部分用于评审和宣传</w:t>
      </w:r>
      <w:r>
        <w:rPr>
          <w:rFonts w:ascii="Times New Roman" w:hAnsi="Times New Roman" w:eastAsia="方正仿宋简体"/>
          <w:sz w:val="32"/>
          <w:szCs w:val="32"/>
        </w:rPr>
        <w:t>。</w:t>
      </w:r>
    </w:p>
    <w:p w14:paraId="6D177DC5">
      <w:pPr>
        <w:spacing w:line="560" w:lineRule="exact"/>
        <w:ind w:firstLine="640" w:firstLineChars="200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第三部分</w:t>
      </w:r>
      <w:r>
        <w:rPr>
          <w:rFonts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：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详细事迹</w:t>
      </w:r>
    </w:p>
    <w:p w14:paraId="662FD176">
      <w:pPr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  <w:lang w:eastAsia="zh-Hans"/>
        </w:rPr>
      </w:pP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2000字以内，主要写近2年的事迹，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Hans"/>
        </w:rPr>
        <w:t>团员要体现先进性和模范带头作用，团干部要讲出青年工作经验，具有共青团辨识度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。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此部分用于评审和宣传，多讲故事、多讲具体案例，不要写成工作汇报，以下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  <w:lang w:eastAsia="zh-Hans"/>
        </w:rPr>
        <w:t>链接</w:t>
      </w:r>
      <w:r>
        <w:rPr>
          <w:rFonts w:hint="eastAsia" w:ascii="Times New Roman Regular" w:hAnsi="Times New Roman Regular" w:eastAsia="方正仿宋简体" w:cs="Times New Roman Regular"/>
          <w:color w:val="000000"/>
          <w:sz w:val="32"/>
          <w:szCs w:val="32"/>
        </w:rPr>
        <w:t>仅为参考。</w:t>
      </w:r>
    </w:p>
    <w:p w14:paraId="74AEE3A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sz w:val="32"/>
          <w:szCs w:val="32"/>
          <w:u w:val="none"/>
        </w:rPr>
        <w:t>http://qnzz.youth.cn/qckc/202212/t20221220_14206202.htm</w:t>
      </w:r>
    </w:p>
    <w:p w14:paraId="1575C74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</w:pPr>
      <w:r>
        <w:rPr>
          <w:rFonts w:ascii="Times New Roman" w:hAnsi="Times New Roman" w:eastAsia="方正楷体简体"/>
          <w:color w:val="000000"/>
          <w:kern w:val="0"/>
          <w:sz w:val="32"/>
          <w:szCs w:val="32"/>
          <w:lang w:eastAsia="zh-Hans"/>
        </w:rPr>
        <w:t>http://news.youth.cn/gn/202211/t20221114_14127794.htm</w:t>
      </w:r>
    </w:p>
    <w:p w14:paraId="0D7C1E8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方正楷体简体"/>
          <w:color w:val="000000"/>
          <w:kern w:val="0"/>
          <w:sz w:val="32"/>
          <w:szCs w:val="32"/>
        </w:rPr>
      </w:pPr>
      <w:r>
        <w:rPr>
          <w:rStyle w:val="14"/>
          <w:rFonts w:ascii="Times New Roman" w:hAnsi="Times New Roman" w:eastAsia="方正楷体简体"/>
          <w:color w:val="000000"/>
          <w:kern w:val="0"/>
          <w:sz w:val="32"/>
          <w:szCs w:val="32"/>
          <w:u w:val="none"/>
        </w:rPr>
        <w:t>http://qnzz.youth.cn/qckc/202211/t20221124_14152735.htm</w:t>
      </w:r>
    </w:p>
    <w:p w14:paraId="23B34999"/>
    <w:sectPr>
      <w:footerReference r:id="rId3" w:type="default"/>
      <w:pgSz w:w="11907" w:h="16838"/>
      <w:pgMar w:top="2098" w:right="1588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C93F9-0FC6-44EF-9BED-C87871FC1E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D4888FB-9A7F-49FE-8F03-E2E72720C354}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D14BCE6-392C-479B-9B22-9661214F2D8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43507B1-D77C-4BAA-99EC-95C7390DDF7E}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F4E0560-3FF7-4030-B91A-4EB7211E842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46A81B7-A746-421A-A0E6-4CE2F6A1D77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7C28776F-C824-4E26-BAE7-B1527CB7076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45D5C336-83B4-4C98-8875-BDE7C861DD67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26939115-8D14-4925-B26B-75AD638BADA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6918F637-E438-49B3-B02E-FA18FB0E2C5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1" w:fontKey="{4C40CE07-8224-42F3-B0F0-18D21D0FF93A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12" w:fontKey="{1E0DE0FE-32FA-4ACC-A918-8879062E1275}"/>
  </w:font>
  <w:font w:name="KSOF95067C91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C4F2">
    <w:pPr>
      <w:pStyle w:val="7"/>
      <w:jc w:val="center"/>
      <w:rPr>
        <w:rFonts w:hint="eastAsia" w:ascii="Times New Roman" w:hAnsi="Times New Roman" w:eastAsia="宋体" w:cs="Times New Roman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0FDCDEF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RieMu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c1X3HmhKULv/z4fvn5+/LrG1sm&#10;eXqPFVXdeaqLw2sYaGnmOFIwsR7aYNOf+DDKk7jnq7hqiEymQ+vVel1SSlJudgi/uD/uA8a3CixL&#10;Rs0D3V4WVZzeYxxL55LUzcGtNibfoHF/BQhzjKi8AtPpxGScOFlx2A8Tv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RGJ4y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FDCDEF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6F47F"/>
    <w:multiLevelType w:val="singleLevel"/>
    <w:tmpl w:val="ED76F4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6EB15D"/>
    <w:multiLevelType w:val="singleLevel"/>
    <w:tmpl w:val="EF6EB15D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7FB9A84D"/>
    <w:multiLevelType w:val="singleLevel"/>
    <w:tmpl w:val="7FB9A84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3E1"/>
    <w:rsid w:val="0C382009"/>
    <w:rsid w:val="0D7A0797"/>
    <w:rsid w:val="12B46381"/>
    <w:rsid w:val="1668157E"/>
    <w:rsid w:val="183560AF"/>
    <w:rsid w:val="1BE6606B"/>
    <w:rsid w:val="35A2048B"/>
    <w:rsid w:val="36A3558D"/>
    <w:rsid w:val="36E36B63"/>
    <w:rsid w:val="40653AD4"/>
    <w:rsid w:val="45467C62"/>
    <w:rsid w:val="4737494A"/>
    <w:rsid w:val="4C483BAB"/>
    <w:rsid w:val="5696344C"/>
    <w:rsid w:val="57172725"/>
    <w:rsid w:val="58AA24EC"/>
    <w:rsid w:val="61EC7EF1"/>
    <w:rsid w:val="62317BF7"/>
    <w:rsid w:val="6B5759CA"/>
    <w:rsid w:val="6E015990"/>
    <w:rsid w:val="7D8A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6">
    <w:name w:val="Body Text"/>
    <w:basedOn w:val="1"/>
    <w:next w:val="1"/>
    <w:qFormat/>
    <w:uiPriority w:val="0"/>
    <w:rPr>
      <w:rFonts w:eastAsia="创艺简仿宋"/>
      <w:sz w:val="32"/>
      <w:szCs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rPr>
      <w:sz w:val="24"/>
    </w:rPr>
  </w:style>
  <w:style w:type="paragraph" w:styleId="10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/>
      <w:bCs/>
      <w:sz w:val="44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u w:val="single"/>
    </w:rPr>
  </w:style>
  <w:style w:type="paragraph" w:customStyle="1" w:styleId="15">
    <w:name w:val="文头"/>
    <w:basedOn w:val="1"/>
    <w:qFormat/>
    <w:uiPriority w:val="0"/>
    <w:pPr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hAnsi="Calibri" w:eastAsia="汉鼎简大宋" w:cs="Calibri"/>
      <w:b/>
      <w:snapToGrid w:val="0"/>
      <w:color w:val="FF0000"/>
      <w:w w:val="50"/>
      <w:kern w:val="0"/>
      <w:sz w:val="136"/>
    </w:rPr>
  </w:style>
  <w:style w:type="paragraph" w:customStyle="1" w:styleId="16">
    <w:name w:val="正文文本首行缩进1"/>
    <w:basedOn w:val="6"/>
    <w:qFormat/>
    <w:uiPriority w:val="0"/>
    <w:pPr>
      <w:ind w:firstLine="420" w:firstLineChars="100"/>
    </w:pPr>
    <w:rPr>
      <w:rFonts w:ascii="Calibri" w:hAnsi="Calibri" w:eastAsia="宋体"/>
      <w:sz w:val="21"/>
    </w:rPr>
  </w:style>
  <w:style w:type="paragraph" w:customStyle="1" w:styleId="17">
    <w:name w:val="Heading3"/>
    <w:basedOn w:val="6"/>
    <w:next w:val="6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1890</Words>
  <Characters>2071</Characters>
  <Lines>0</Lines>
  <Paragraphs>0</Paragraphs>
  <TotalTime>3</TotalTime>
  <ScaleCrop>false</ScaleCrop>
  <LinksUpToDate>false</LinksUpToDate>
  <CharactersWithSpaces>2095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WPS</dc:creator>
  <cp:lastModifiedBy>1</cp:lastModifiedBy>
  <dcterms:modified xsi:type="dcterms:W3CDTF">2026-01-09T07:43:37Z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eyJoZGlkIjoiNDZlMjdjMjQwNTE1ZDY5ZDg3YTMyNzg3YmUwYmZkMzEiLCJ1c2VySWQiOiIzODczMTc0NzAifQ==</vt:lpwstr>
  </property>
  <property fmtid="{D5CDD505-2E9C-101B-9397-08002B2CF9AE}" pid="4" name="ICV">
    <vt:lpwstr>A8F830B89CB444DF89F343354B601EF0_13</vt:lpwstr>
  </property>
</Properties>
</file>